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4283" w14:textId="1CC1C757" w:rsidR="00BE01AC" w:rsidRDefault="00D770B7" w:rsidP="00D770B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DİYARBAKIR</w:t>
      </w:r>
      <w:r w:rsidR="001457D3">
        <w:rPr>
          <w:b/>
          <w:sz w:val="36"/>
          <w:szCs w:val="36"/>
        </w:rPr>
        <w:t xml:space="preserve"> GÜZEL </w:t>
      </w:r>
      <w:r w:rsidR="00B113DF">
        <w:rPr>
          <w:b/>
          <w:sz w:val="36"/>
          <w:szCs w:val="36"/>
        </w:rPr>
        <w:t>SANATLAR LİSESİ</w:t>
      </w:r>
    </w:p>
    <w:p w14:paraId="77B27700" w14:textId="633FE569" w:rsidR="00BE01AC" w:rsidRDefault="001457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770B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- 202</w:t>
      </w:r>
      <w:r w:rsidR="00D770B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EĞİTİM-ÖĞRETİM YILI </w:t>
      </w:r>
      <w:r w:rsidR="00B113DF">
        <w:rPr>
          <w:b/>
          <w:sz w:val="32"/>
          <w:szCs w:val="32"/>
        </w:rPr>
        <w:t>ÖĞRENCİ-</w:t>
      </w:r>
      <w:r>
        <w:rPr>
          <w:b/>
          <w:sz w:val="32"/>
          <w:szCs w:val="32"/>
        </w:rPr>
        <w:t xml:space="preserve"> VELİ – OKUL SÖZLEŞMESİ</w:t>
      </w:r>
    </w:p>
    <w:p w14:paraId="148C2BEB" w14:textId="77777777" w:rsidR="00BE01AC" w:rsidRDefault="00BE01AC">
      <w:pPr>
        <w:spacing w:after="0"/>
      </w:pPr>
    </w:p>
    <w:p w14:paraId="607DA605" w14:textId="77777777" w:rsidR="00BE01AC" w:rsidRDefault="001457D3">
      <w:pPr>
        <w:spacing w:after="0"/>
      </w:pPr>
      <w:r>
        <w:t>Bu sözleşme; veliyi ve öğrenciyi okulun işleyişi, kuralları, öğrenci ve veliye sunacağı olanaklar ve tarafların karşılıklı hak ve sorumlulukları konusunda bilgilendirmek amacıyla hazırlanmıştır.</w:t>
      </w:r>
    </w:p>
    <w:p w14:paraId="4F56EAE0" w14:textId="77777777" w:rsidR="00BE01AC" w:rsidRDefault="00BE01AC">
      <w:pPr>
        <w:spacing w:after="0"/>
      </w:pPr>
    </w:p>
    <w:tbl>
      <w:tblPr>
        <w:tblStyle w:val="a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484"/>
      </w:tblGrid>
      <w:tr w:rsidR="00BE01AC" w14:paraId="63E66FA5" w14:textId="77777777">
        <w:tc>
          <w:tcPr>
            <w:tcW w:w="2972" w:type="dxa"/>
          </w:tcPr>
          <w:p w14:paraId="547D8424" w14:textId="77777777" w:rsidR="00BE01AC" w:rsidRDefault="001457D3">
            <w:pPr>
              <w:rPr>
                <w:b/>
              </w:rPr>
            </w:pPr>
            <w:r>
              <w:rPr>
                <w:b/>
              </w:rPr>
              <w:t>Sözleşmenin Tarafları:</w:t>
            </w:r>
          </w:p>
          <w:p w14:paraId="6E434113" w14:textId="77777777" w:rsidR="00BE01AC" w:rsidRDefault="0014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Öğrenci</w:t>
            </w:r>
          </w:p>
          <w:p w14:paraId="25247A9A" w14:textId="77777777" w:rsidR="00BE01AC" w:rsidRDefault="0014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Öğrenci velisi</w:t>
            </w:r>
          </w:p>
          <w:p w14:paraId="038033CD" w14:textId="77777777" w:rsidR="00BE01AC" w:rsidRDefault="0014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Okul yönetimi</w:t>
            </w:r>
          </w:p>
        </w:tc>
        <w:tc>
          <w:tcPr>
            <w:tcW w:w="7484" w:type="dxa"/>
          </w:tcPr>
          <w:p w14:paraId="684FE862" w14:textId="77777777" w:rsidR="00BE01AC" w:rsidRDefault="0014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3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Sözleşmede Esas Alınan Yasal Düzenlemeler:</w:t>
            </w:r>
          </w:p>
          <w:p w14:paraId="5C92D82F" w14:textId="77777777"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1739 sayılı Milli Eğitim Temel Kanunu</w:t>
            </w:r>
          </w:p>
          <w:p w14:paraId="087C6216" w14:textId="77777777"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VIII. Beş Yıllık Kalkınma Planı</w:t>
            </w:r>
          </w:p>
          <w:p w14:paraId="26CBA5C2" w14:textId="26DD43FF"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21/10/2004 tarihli ve 25620 sayılı </w:t>
            </w:r>
            <w:r w:rsidR="00B113DF">
              <w:rPr>
                <w:color w:val="000000"/>
              </w:rPr>
              <w:t>Resmî</w:t>
            </w:r>
            <w:r>
              <w:rPr>
                <w:color w:val="000000"/>
              </w:rPr>
              <w:t xml:space="preserve"> Gazete ’de yayınlanan İlköğretim Kurumları Yönetmeliği</w:t>
            </w:r>
          </w:p>
          <w:p w14:paraId="6DA2CD0E" w14:textId="77777777"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17/02/2004 tarihli ve B.08.0.TTK:0.01.01.02/1558 sayılı Demokrasi Eğitim ve Okul Meclisleri Projesi konulu Genelge (2004/10)</w:t>
            </w:r>
          </w:p>
          <w:p w14:paraId="19A17A2A" w14:textId="77777777"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İnsan Hakları Evrensel Beyannamesi</w:t>
            </w:r>
          </w:p>
          <w:p w14:paraId="2158BA0E" w14:textId="5C6F399A" w:rsidR="00BE01AC" w:rsidRDefault="001457D3" w:rsidP="00D770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Çocuk Hakları Sözleşmesi</w:t>
            </w:r>
          </w:p>
        </w:tc>
      </w:tr>
    </w:tbl>
    <w:p w14:paraId="1A55EE80" w14:textId="77777777" w:rsidR="00BE01AC" w:rsidRDefault="001457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ÖĞRENCİNİN HAK VE SORUMLULUKLARI</w:t>
      </w:r>
    </w:p>
    <w:p w14:paraId="6DAB6B01" w14:textId="77777777" w:rsidR="00BE01AC" w:rsidRDefault="00BE01AC">
      <w:pPr>
        <w:spacing w:after="0"/>
        <w:rPr>
          <w:b/>
        </w:rPr>
      </w:pPr>
    </w:p>
    <w:p w14:paraId="643502A4" w14:textId="77777777" w:rsidR="00BE01AC" w:rsidRDefault="001457D3">
      <w:pPr>
        <w:spacing w:after="0"/>
        <w:rPr>
          <w:b/>
        </w:rPr>
      </w:pPr>
      <w:r>
        <w:rPr>
          <w:b/>
        </w:rPr>
        <w:t>HAKLAR</w:t>
      </w:r>
    </w:p>
    <w:p w14:paraId="60B34264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Güvenli ve sağlıklı bir eğitim öğretim ortamına sahip olma</w:t>
      </w:r>
    </w:p>
    <w:p w14:paraId="5806D6FC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toplumundan saygı görme</w:t>
      </w:r>
    </w:p>
    <w:p w14:paraId="19726787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Kendisine ait özel bilgilerin gizliliğinin sağlanması</w:t>
      </w:r>
    </w:p>
    <w:p w14:paraId="54FA61AF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Kendisine ait akademik ve sosyal değerlendirilmelerin sonuçlarından zamanında haberdar olma ve gerekli birimlerle bu sonuçlar üzerinde tartışabilme</w:t>
      </w:r>
    </w:p>
    <w:p w14:paraId="248266E5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kuralları ve işleyişi hakkında zamanında ve açıklıkla bilgilendirilme</w:t>
      </w:r>
    </w:p>
    <w:p w14:paraId="39B21D62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Ruhsal ve akademik alanlarda bireysel gelişimi ve kariyer planlamasını destekleyecek çalışmalardan yararlanma</w:t>
      </w:r>
    </w:p>
    <w:p w14:paraId="011E094E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yönetiminde temsil etme ve edilme</w:t>
      </w:r>
    </w:p>
    <w:p w14:paraId="78579A7F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Özgün eserlerini ve fikirlerini ulusal ve uluslararası ortamlarda sergileyebilme (konser, sergi, seminer)</w:t>
      </w:r>
    </w:p>
    <w:p w14:paraId="53CEFDF0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Ders dışı etkinliklerden yararlanabilme</w:t>
      </w:r>
    </w:p>
    <w:p w14:paraId="46F0B2AF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Okulun sağlayacağı sanatsal etkinliklere katılım, ulaşım olanakları, eğitim malzemeleri gibi yerleşke yaşamıyla bağlantılı hizmetlerden gerekli koşullara uyarak yararlanabilme</w:t>
      </w:r>
    </w:p>
    <w:p w14:paraId="1B03BCE4" w14:textId="77777777" w:rsidR="00BE01AC" w:rsidRDefault="00BE01AC">
      <w:pPr>
        <w:spacing w:after="0"/>
      </w:pPr>
    </w:p>
    <w:p w14:paraId="79723E15" w14:textId="77777777" w:rsidR="00BE01AC" w:rsidRDefault="001457D3">
      <w:pPr>
        <w:spacing w:after="0"/>
        <w:rPr>
          <w:b/>
        </w:rPr>
      </w:pPr>
      <w:r>
        <w:rPr>
          <w:b/>
        </w:rPr>
        <w:t>SORUMLULUKLAR</w:t>
      </w:r>
    </w:p>
    <w:p w14:paraId="2EC4A1DE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bulunan kişilerin haklarına ve bireysel farklılıklarına saygı göstereceğim</w:t>
      </w:r>
    </w:p>
    <w:p w14:paraId="48828D67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Ödül ve disiplin yönetmeliğine ve veli-öğrenci-okul el kitapçığında belirtilmiş olan tüm kurallara uyacağım</w:t>
      </w:r>
    </w:p>
    <w:p w14:paraId="53777465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ve arkadaşlarımın eşyalarına zarar vermeyeceğim, verdiğim durumda zararın bedelini karşılayacağım</w:t>
      </w:r>
    </w:p>
    <w:p w14:paraId="28B92793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güvenli ve temiz bir yaşama alanı olmasında üzerime düşen görevleri yerine getireceğim</w:t>
      </w:r>
    </w:p>
    <w:p w14:paraId="623006EB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eğitim felsefesine uygun, gelişmeyi hedefleyen bir öğrenci olacağım</w:t>
      </w:r>
    </w:p>
    <w:p w14:paraId="67866160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Okulumu temsil ettiğim her zaman ve her alanda uygun akademik ve davranış özelliklerini sergileyeceğim</w:t>
      </w:r>
    </w:p>
    <w:p w14:paraId="29529151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Fikir, çalışma ve önerilerimle okul yönetimine katkıda bulunacağım</w:t>
      </w:r>
    </w:p>
    <w:p w14:paraId="5F9DAA6A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Akademik ve ders dışı tüm çalışmalarda üzerime düşen görevleri zamanında yerine getireceğim</w:t>
      </w:r>
    </w:p>
    <w:p w14:paraId="3E9F841E" w14:textId="77777777" w:rsidR="00BE01AC" w:rsidRDefault="00BE01AC">
      <w:pPr>
        <w:spacing w:after="0"/>
      </w:pPr>
    </w:p>
    <w:p w14:paraId="089C440D" w14:textId="77777777" w:rsidR="00BE01AC" w:rsidRDefault="001457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VELİNİN HAK VE SORUMLULUKLARI</w:t>
      </w:r>
    </w:p>
    <w:p w14:paraId="6DEB4F55" w14:textId="77777777" w:rsidR="00BE01AC" w:rsidRDefault="00BE01AC">
      <w:pPr>
        <w:spacing w:after="0"/>
        <w:rPr>
          <w:b/>
        </w:rPr>
      </w:pPr>
    </w:p>
    <w:p w14:paraId="774F5AF3" w14:textId="77777777" w:rsidR="00BE01AC" w:rsidRDefault="001457D3">
      <w:pPr>
        <w:spacing w:after="0"/>
        <w:rPr>
          <w:b/>
        </w:rPr>
      </w:pPr>
      <w:r>
        <w:rPr>
          <w:b/>
        </w:rPr>
        <w:t>HAKLAR</w:t>
      </w:r>
    </w:p>
    <w:p w14:paraId="3A610BD9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saygılı ve adil bir tutumla karşılanmak</w:t>
      </w:r>
    </w:p>
    <w:p w14:paraId="38104924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akademik ve davranış gelişimden zamanında haberdar olmak</w:t>
      </w:r>
    </w:p>
    <w:p w14:paraId="63D2C497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işleyişi hakkında düzenli olarak bilgilendirilmek</w:t>
      </w:r>
    </w:p>
    <w:p w14:paraId="27CCBEE1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Aile Birliği aracılığıyla okul yönetimine katkıda bulunmak</w:t>
      </w:r>
    </w:p>
    <w:p w14:paraId="74C39866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veli eğitim seminerlerinden yararlanmak</w:t>
      </w:r>
    </w:p>
    <w:p w14:paraId="0EBA7905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 Okulun sunduğu sosyal ve kültürel olanaklardan yararlanmak</w:t>
      </w:r>
    </w:p>
    <w:p w14:paraId="22C160F4" w14:textId="77777777" w:rsidR="00BE01AC" w:rsidRDefault="001457D3">
      <w:pPr>
        <w:spacing w:after="0"/>
        <w:rPr>
          <w:b/>
        </w:rPr>
      </w:pPr>
      <w:r>
        <w:rPr>
          <w:b/>
        </w:rPr>
        <w:t>SORUMLULUKLAR</w:t>
      </w:r>
    </w:p>
    <w:p w14:paraId="6FB12397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her türlü maddi ve manevi sorumluluğumu zamanında yerine getireceğim</w:t>
      </w:r>
    </w:p>
    <w:p w14:paraId="79AF4579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duyuru ve yayınlarını takip edeceğim. Çağrılı toplantılara katılacağım</w:t>
      </w:r>
    </w:p>
    <w:p w14:paraId="54092945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Bilgi edinmek amacıyla iletilen anket ve formları zamanında teslim edeceğim</w:t>
      </w:r>
    </w:p>
    <w:p w14:paraId="7E810EB5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Aile Birliğine gereken desteği sağlayacağım</w:t>
      </w:r>
    </w:p>
    <w:p w14:paraId="381E435F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var olan akademik ve davranış ortamının evde de sürmesini sağlayarak, tutum birliğini sürdürecek; gerektiğinde bu konuda okul rehberlik servisi ve okul yönetiminden destek talep edeceğim</w:t>
      </w:r>
    </w:p>
    <w:p w14:paraId="7C0B52AC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Disiplin yönetmeliği ve veli el kitapçığını dikkatle okuyup, her konuda okulla fikir birliği içinde olduğum duygusunu öğrencime hissettirecek ve gerekli desteği sağlayacağım</w:t>
      </w:r>
    </w:p>
    <w:p w14:paraId="596F9568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ruhsal ve fiziksel değişimleri konusunda okulu zamanında bilgilendireceğim</w:t>
      </w:r>
    </w:p>
    <w:p w14:paraId="28C3999D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Aile ortamında fiziksel ve psikolojik şiddete izin vermeyeceğim</w:t>
      </w:r>
    </w:p>
    <w:p w14:paraId="72E8E5E9" w14:textId="77777777" w:rsidR="00BE01AC" w:rsidRDefault="001457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OKULUN HAK VE SORUMLULUKLARI</w:t>
      </w:r>
    </w:p>
    <w:p w14:paraId="6BC91F97" w14:textId="77777777" w:rsidR="00BE01AC" w:rsidRDefault="00BE01AC">
      <w:pPr>
        <w:spacing w:after="0"/>
        <w:rPr>
          <w:b/>
        </w:rPr>
      </w:pPr>
    </w:p>
    <w:p w14:paraId="1DCDDF1D" w14:textId="77777777" w:rsidR="00BE01AC" w:rsidRDefault="001457D3">
      <w:pPr>
        <w:spacing w:after="0"/>
        <w:rPr>
          <w:b/>
        </w:rPr>
      </w:pPr>
      <w:r>
        <w:rPr>
          <w:b/>
        </w:rPr>
        <w:t>HAKLAR</w:t>
      </w:r>
    </w:p>
    <w:p w14:paraId="7DF52DBA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alınan tüm karar ve kurallara uyulmasını istemek</w:t>
      </w:r>
    </w:p>
    <w:p w14:paraId="41E842BD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Gerekli gördüğü durumlarda önceden planlanmış etkinliklerin yer, zaman ve içeriğini en az bir hafta önceden haber vermek şartıyla, değiştirmek</w:t>
      </w:r>
    </w:p>
    <w:p w14:paraId="06552468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Ödül ve cezalara karar vermek, öğrenci ve velilerin bu kararları saygıyla karşılamasını ve gereğini yapmasını beklemek</w:t>
      </w:r>
    </w:p>
    <w:p w14:paraId="0B6251CC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hedeflerini gerçekleştirme adına yapılan planlama ve uygulamalarda öğrenci ve veliden katılım ve destek beklemek</w:t>
      </w:r>
    </w:p>
    <w:p w14:paraId="55E8B26F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Destekleyici ve etkin bir ortamda çalışmak</w:t>
      </w:r>
    </w:p>
    <w:p w14:paraId="5B12366C" w14:textId="77777777" w:rsidR="00BE01AC" w:rsidRDefault="00BE01AC">
      <w:pPr>
        <w:pBdr>
          <w:top w:val="nil"/>
          <w:left w:val="nil"/>
          <w:bottom w:val="nil"/>
          <w:right w:val="nil"/>
          <w:between w:val="nil"/>
        </w:pBdr>
        <w:ind w:left="643" w:hanging="360"/>
        <w:rPr>
          <w:color w:val="000000"/>
        </w:rPr>
      </w:pPr>
    </w:p>
    <w:p w14:paraId="64BEAEDD" w14:textId="77777777" w:rsidR="00BE01AC" w:rsidRDefault="001457D3">
      <w:pPr>
        <w:spacing w:after="0"/>
        <w:rPr>
          <w:b/>
        </w:rPr>
      </w:pPr>
      <w:r>
        <w:rPr>
          <w:b/>
        </w:rPr>
        <w:t>SORUMLULUKLAR</w:t>
      </w:r>
    </w:p>
    <w:p w14:paraId="02474821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Öğrencilerin akademik ve sosyal gelişimin sağlamak amacıyla gereken tüm araç, kişi ve teknolojik donanımı sağlamak</w:t>
      </w:r>
    </w:p>
    <w:p w14:paraId="03A6C66D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olumlu bir iklim yaratmak</w:t>
      </w:r>
    </w:p>
    <w:p w14:paraId="3016EC10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ortamını paylaşan herkese eşit ve adaletle yaklaşmak</w:t>
      </w:r>
    </w:p>
    <w:p w14:paraId="7A6AEF93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Eğitim ve öğretimin okul duvarlarıyla sınırlı olmadığını bilincinde olup, gerekeni yerine getirmek</w:t>
      </w:r>
    </w:p>
    <w:p w14:paraId="7375E02F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güvenli ve temiz bir yaşam alanı olmasını sağlamak</w:t>
      </w:r>
    </w:p>
    <w:p w14:paraId="0C266463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ortamını paylaşan herkesin fikirlerini ifade edebilecekleri ortamları oluşturmak</w:t>
      </w:r>
    </w:p>
    <w:p w14:paraId="37E5E070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işleyişine ait karar ve uygulamalardaki tutarlılık ve devamlılığı takip etmek</w:t>
      </w:r>
    </w:p>
    <w:p w14:paraId="08E0048E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– toplum ilişkisini geliştirmek</w:t>
      </w:r>
    </w:p>
    <w:p w14:paraId="151B633A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Okul-öğrenci-veli görüşmeleri düzenleyerek bilgi akışını sağlamak</w:t>
      </w:r>
    </w:p>
    <w:p w14:paraId="56BA5EEB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Öğrenciler için toplum hizmet projelerini oluşturmak ve yürütmek</w:t>
      </w:r>
    </w:p>
    <w:p w14:paraId="46D835B6" w14:textId="77777777"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Bilimsel yayınların güncel olarak okul kaynaklarında bulunmasını sağlamak</w:t>
      </w:r>
    </w:p>
    <w:p w14:paraId="6F9166DF" w14:textId="77777777" w:rsidR="00BE01AC" w:rsidRDefault="001457D3">
      <w:pPr>
        <w:spacing w:after="0"/>
      </w:pPr>
      <w:r>
        <w:t>Sözleşmenin tarafı olarak yukarıda sunulan hak ve sorumluluklarımı okudum. Haklarıma sahip çıkacağıma ve sorumluluklarımı yerine getireceğime söz veririm.</w:t>
      </w:r>
    </w:p>
    <w:p w14:paraId="38247E76" w14:textId="77777777" w:rsidR="00BE01AC" w:rsidRDefault="00BE01AC">
      <w:pPr>
        <w:spacing w:after="0"/>
      </w:pPr>
    </w:p>
    <w:p w14:paraId="6B143BAC" w14:textId="0D24EB9A" w:rsidR="00BE01AC" w:rsidRDefault="001457D3">
      <w:pPr>
        <w:spacing w:after="0"/>
        <w:rPr>
          <w:color w:val="FF0000"/>
        </w:rPr>
      </w:pPr>
      <w:r>
        <w:t xml:space="preserve">             </w:t>
      </w:r>
      <w:r w:rsidR="00D770B7">
        <w:t xml:space="preserve">Çocuğumun okula telefon- tablet vs. elektronik cihazlarla gelmeyeceğini, bu cihazları kullandığı zaman okul tarafından cezai yaptırımın olacağını kabul ederim. </w:t>
      </w:r>
      <w:r>
        <w:t xml:space="preserve">Çocuğumun 4yıl süreyle okula okul kıyafeti ile gelmesini kabul      </w:t>
      </w:r>
      <w:r>
        <w:rPr>
          <w:color w:val="FF0000"/>
        </w:rPr>
        <w:t>Ediyorum/Etmiyorum.</w:t>
      </w:r>
    </w:p>
    <w:p w14:paraId="02422847" w14:textId="77777777" w:rsidR="00BE01AC" w:rsidRDefault="001457D3">
      <w:pPr>
        <w:spacing w:after="0"/>
        <w:rPr>
          <w:color w:val="000000"/>
        </w:rPr>
      </w:pPr>
      <w:r>
        <w:rPr>
          <w:color w:val="000000"/>
        </w:rPr>
        <w:t>Veli mesleği Anne/ Baba:</w:t>
      </w:r>
    </w:p>
    <w:p w14:paraId="3F0FE9C2" w14:textId="77777777" w:rsidR="00BE01AC" w:rsidRDefault="001457D3">
      <w:pPr>
        <w:spacing w:after="0"/>
        <w:rPr>
          <w:color w:val="000000"/>
        </w:rPr>
      </w:pPr>
      <w:r>
        <w:rPr>
          <w:color w:val="000000"/>
        </w:rPr>
        <w:t>Telefon no:</w:t>
      </w:r>
    </w:p>
    <w:p w14:paraId="608799A2" w14:textId="77777777" w:rsidR="00BE01AC" w:rsidRDefault="00BE01AC">
      <w:pPr>
        <w:spacing w:after="0"/>
        <w:rPr>
          <w:b/>
          <w:color w:val="000000"/>
        </w:rPr>
      </w:pPr>
    </w:p>
    <w:p w14:paraId="4D1DCABF" w14:textId="77777777" w:rsidR="00BE01AC" w:rsidRDefault="00BE01AC">
      <w:pPr>
        <w:spacing w:after="0"/>
      </w:pPr>
    </w:p>
    <w:p w14:paraId="0AF7D4A3" w14:textId="77777777" w:rsidR="00BE01AC" w:rsidRDefault="001457D3">
      <w:pPr>
        <w:spacing w:after="0"/>
      </w:pPr>
      <w:r>
        <w:rPr>
          <w:b/>
          <w:u w:val="single"/>
        </w:rPr>
        <w:t xml:space="preserve">Öğrenci                                               Öğrenci Velisinin                                                     Okul Müdürü </w:t>
      </w:r>
    </w:p>
    <w:p w14:paraId="60A51D1F" w14:textId="05ADA855" w:rsidR="00BE01AC" w:rsidRDefault="001457D3">
      <w:pPr>
        <w:spacing w:after="0"/>
      </w:pPr>
      <w:bookmarkStart w:id="0" w:name="_gjdgxs" w:colFirst="0" w:colLast="0"/>
      <w:bookmarkEnd w:id="0"/>
      <w:r>
        <w:t xml:space="preserve">Adı </w:t>
      </w:r>
      <w:proofErr w:type="gramStart"/>
      <w:r>
        <w:t xml:space="preserve">Soyadı:   </w:t>
      </w:r>
      <w:proofErr w:type="gramEnd"/>
      <w:r>
        <w:t xml:space="preserve">                                          Adı Soyadı:                                                       Adı Soyadı  : </w:t>
      </w:r>
      <w:r w:rsidR="00D770B7">
        <w:t>Günay AKAY</w:t>
      </w:r>
    </w:p>
    <w:p w14:paraId="395B1909" w14:textId="77777777" w:rsidR="00BE01AC" w:rsidRDefault="001457D3">
      <w:pPr>
        <w:spacing w:after="0"/>
      </w:pPr>
      <w:r>
        <w:t xml:space="preserve">İmza        </w:t>
      </w:r>
      <w:proofErr w:type="gramStart"/>
      <w:r>
        <w:t xml:space="preserve">  :</w:t>
      </w:r>
      <w:proofErr w:type="gramEnd"/>
      <w:r>
        <w:t xml:space="preserve">                                             İmza          :                                                         İmza            :</w:t>
      </w:r>
    </w:p>
    <w:sectPr w:rsidR="00BE01A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D44"/>
    <w:multiLevelType w:val="multilevel"/>
    <w:tmpl w:val="073840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1FC"/>
    <w:multiLevelType w:val="multilevel"/>
    <w:tmpl w:val="10029A6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AC"/>
    <w:rsid w:val="001457D3"/>
    <w:rsid w:val="00B113DF"/>
    <w:rsid w:val="00BE01AC"/>
    <w:rsid w:val="00D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9693"/>
  <w15:docId w15:val="{AC8A9900-111F-45FD-A932-555EACD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Serkan Çiçek</cp:lastModifiedBy>
  <cp:revision>4</cp:revision>
  <dcterms:created xsi:type="dcterms:W3CDTF">2022-07-07T07:51:00Z</dcterms:created>
  <dcterms:modified xsi:type="dcterms:W3CDTF">2023-07-06T07:36:00Z</dcterms:modified>
</cp:coreProperties>
</file>